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0888" w14:textId="77777777" w:rsidR="00897DD1" w:rsidRPr="000E161F" w:rsidRDefault="00897DD1" w:rsidP="00476F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63CEB7" w14:textId="1BD336C4" w:rsidR="00F5269D" w:rsidRPr="008716F9" w:rsidRDefault="0002D83B" w:rsidP="0002D83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</w:pPr>
      <w:r w:rsidRPr="008716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  <w:t>Prilog 1.</w:t>
      </w:r>
    </w:p>
    <w:p w14:paraId="05F5C835" w14:textId="267604CF" w:rsidR="00F5269D" w:rsidRDefault="0002D83B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D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>PONUDBENI LIST</w:t>
      </w:r>
    </w:p>
    <w:p w14:paraId="7A9AC6C3" w14:textId="59AD416E" w:rsidR="00F5269D" w:rsidRDefault="008716F9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 xml:space="preserve">ZA NADMETANJE EV. </w:t>
      </w:r>
      <w:r w:rsidRPr="00AC01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 xml:space="preserve">BROJ: </w:t>
      </w:r>
      <w:r w:rsidR="00807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>N-</w:t>
      </w:r>
      <w:r w:rsidR="00D31A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>18</w:t>
      </w:r>
    </w:p>
    <w:p w14:paraId="532ADF78" w14:textId="77777777" w:rsidR="00B44EE8" w:rsidRDefault="00B44EE8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hr-HR"/>
        </w:rPr>
      </w:pPr>
    </w:p>
    <w:p w14:paraId="63CF79BD" w14:textId="6F094F0F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02D83B">
        <w:rPr>
          <w:rFonts w:ascii="Times New Roman" w:eastAsia="Times New Roman" w:hAnsi="Times New Roman" w:cs="Times New Roman"/>
          <w:color w:val="000000" w:themeColor="text1"/>
          <w:lang w:val="hr-HR"/>
        </w:rPr>
        <w:t>NARUČITELJ: Osnovna škola Dalj, Zagrebačka 2b, 31226 Dalj, OIB: 16580377908</w:t>
      </w:r>
    </w:p>
    <w:p w14:paraId="1C4A9BC8" w14:textId="77777777" w:rsidR="00F50F89" w:rsidRDefault="00F50F89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9C5B412" w14:textId="1F0AFF47" w:rsidR="00F5269D" w:rsidRPr="00B93A01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lang w:val="hr-HR"/>
        </w:rPr>
      </w:pPr>
      <w:r w:rsidRPr="00B93A01">
        <w:rPr>
          <w:rFonts w:ascii="Times New Roman" w:eastAsia="Times New Roman" w:hAnsi="Times New Roman" w:cs="Times New Roman"/>
          <w:lang w:val="hr-HR"/>
        </w:rPr>
        <w:t>PREDMET NABAVE:</w:t>
      </w:r>
      <w:r w:rsidR="00D31A6A">
        <w:rPr>
          <w:rFonts w:ascii="Times New Roman" w:eastAsia="Times New Roman" w:hAnsi="Times New Roman" w:cs="Times New Roman"/>
          <w:lang w:val="hr-HR"/>
        </w:rPr>
        <w:t xml:space="preserve"> Materijal za STEM eksponate</w:t>
      </w:r>
    </w:p>
    <w:p w14:paraId="17F1F27F" w14:textId="77777777" w:rsidR="00F93D02" w:rsidRDefault="00F93D02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A5A209A" w14:textId="1BF7A433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color w:val="000000" w:themeColor="text1"/>
          <w:lang w:val="hr-HR"/>
        </w:rPr>
        <w:t>PODACI O PONUDITELJU:</w:t>
      </w:r>
    </w:p>
    <w:p w14:paraId="18C392AC" w14:textId="0C1FCD21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02D83B" w14:paraId="4198EF3D" w14:textId="77777777" w:rsidTr="0002D83B">
        <w:tc>
          <w:tcPr>
            <w:tcW w:w="9016" w:type="dxa"/>
            <w:gridSpan w:val="2"/>
          </w:tcPr>
          <w:p w14:paraId="369E3409" w14:textId="30EAC734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Naziv ponuditelja:</w:t>
            </w:r>
          </w:p>
          <w:p w14:paraId="754A5EE6" w14:textId="6AA71FBB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2D4DACC" w14:textId="6DA6423B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1DEEC2A1" w14:textId="77777777" w:rsidTr="0002D83B">
        <w:tc>
          <w:tcPr>
            <w:tcW w:w="4508" w:type="dxa"/>
          </w:tcPr>
          <w:p w14:paraId="23C41EFA" w14:textId="3E89B5A0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Sjedište ponuditelja:</w:t>
            </w:r>
          </w:p>
          <w:p w14:paraId="49871138" w14:textId="7B8B1D2D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8" w:type="dxa"/>
          </w:tcPr>
          <w:p w14:paraId="112040E2" w14:textId="278856B0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OIB:</w:t>
            </w:r>
          </w:p>
        </w:tc>
      </w:tr>
      <w:tr w:rsidR="0002D83B" w14:paraId="69FF876B" w14:textId="77777777" w:rsidTr="0002D83B">
        <w:tc>
          <w:tcPr>
            <w:tcW w:w="4508" w:type="dxa"/>
          </w:tcPr>
          <w:p w14:paraId="7FA7D30B" w14:textId="5B6F8C87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Naziv poslovne banke:</w:t>
            </w:r>
          </w:p>
        </w:tc>
        <w:tc>
          <w:tcPr>
            <w:tcW w:w="4508" w:type="dxa"/>
          </w:tcPr>
          <w:p w14:paraId="3567CD6E" w14:textId="4E4BBEFA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Broj računa:</w:t>
            </w:r>
          </w:p>
          <w:p w14:paraId="4F918A4C" w14:textId="41388B92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1C22FBD1" w14:textId="77777777" w:rsidTr="0002D83B">
        <w:tc>
          <w:tcPr>
            <w:tcW w:w="9016" w:type="dxa"/>
            <w:gridSpan w:val="2"/>
          </w:tcPr>
          <w:p w14:paraId="0E8BC799" w14:textId="438899EC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Gospodarski subjekt je u sustavu PDV-a (zaokružiti):</w:t>
            </w:r>
          </w:p>
          <w:p w14:paraId="319BBF2F" w14:textId="6DE857F9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E0C4D40" w14:textId="36FE28A1" w:rsidR="0002D83B" w:rsidRDefault="0002D83B" w:rsidP="0002D8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DA                    NE</w:t>
            </w:r>
          </w:p>
          <w:p w14:paraId="5A02260B" w14:textId="72D7C383" w:rsidR="0002D83B" w:rsidRDefault="0002D83B" w:rsidP="0002D8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2D83B" w14:paraId="5B6F8D5D" w14:textId="77777777" w:rsidTr="0002D83B">
        <w:tc>
          <w:tcPr>
            <w:tcW w:w="4508" w:type="dxa"/>
          </w:tcPr>
          <w:p w14:paraId="1EE93648" w14:textId="03CA8C7A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Adresa za dostavu pošte:</w:t>
            </w:r>
          </w:p>
          <w:p w14:paraId="3DB18D5B" w14:textId="712B768F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8" w:type="dxa"/>
          </w:tcPr>
          <w:p w14:paraId="7AF82D8F" w14:textId="2CB85FC7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Adresa e-pošte:</w:t>
            </w:r>
          </w:p>
          <w:p w14:paraId="62F87A41" w14:textId="4F148B4A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213044CD" w14:textId="77777777" w:rsidTr="0002D83B">
        <w:tc>
          <w:tcPr>
            <w:tcW w:w="4508" w:type="dxa"/>
          </w:tcPr>
          <w:p w14:paraId="3149DDDD" w14:textId="580F0FA4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Broj telefona:</w:t>
            </w:r>
          </w:p>
        </w:tc>
        <w:tc>
          <w:tcPr>
            <w:tcW w:w="4508" w:type="dxa"/>
          </w:tcPr>
          <w:p w14:paraId="2BCE0346" w14:textId="1A538C8B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Broj faksa:</w:t>
            </w:r>
          </w:p>
          <w:p w14:paraId="612C1B93" w14:textId="0E8CF6A1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57A2AB5C" w14:textId="77777777" w:rsidTr="0002D83B">
        <w:tc>
          <w:tcPr>
            <w:tcW w:w="9016" w:type="dxa"/>
            <w:gridSpan w:val="2"/>
          </w:tcPr>
          <w:p w14:paraId="0AE0FF6C" w14:textId="754AD13D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Ime, prezime i funkcija osobe ovlaštene za kontakt:</w:t>
            </w:r>
          </w:p>
          <w:p w14:paraId="6F509E10" w14:textId="513B99CD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588B7D5C" w14:textId="77777777" w:rsidTr="0002D83B">
        <w:tc>
          <w:tcPr>
            <w:tcW w:w="9016" w:type="dxa"/>
            <w:gridSpan w:val="2"/>
          </w:tcPr>
          <w:p w14:paraId="0C046744" w14:textId="26C3F695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Ime, prezime i funkcija osobe ovlaštene za zastupanje ponuditelja:</w:t>
            </w:r>
          </w:p>
          <w:p w14:paraId="1BA2DDD4" w14:textId="638D2065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DFCE87" w14:textId="69B3FE29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8F7D010" w14:textId="25A2AC0C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BAF4039" w14:textId="4B692623" w:rsidR="00F5269D" w:rsidRDefault="0002D83B" w:rsidP="0002D8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hr-HR"/>
        </w:rPr>
        <w:t>BROJ PONUDE: _________________________________</w:t>
      </w:r>
    </w:p>
    <w:p w14:paraId="47B338A3" w14:textId="07E22EEC" w:rsidR="00F5269D" w:rsidRDefault="0002D83B" w:rsidP="0002D8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hr-HR"/>
        </w:rPr>
        <w:t>DATUM PONUDE: _______________________________</w:t>
      </w:r>
    </w:p>
    <w:p w14:paraId="3EF018AB" w14:textId="3F491647" w:rsidR="00F5269D" w:rsidRDefault="00F5269D" w:rsidP="0002D83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02D83B" w14:paraId="37CA0164" w14:textId="77777777" w:rsidTr="00271A3C">
        <w:tc>
          <w:tcPr>
            <w:tcW w:w="4106" w:type="dxa"/>
          </w:tcPr>
          <w:p w14:paraId="4CBB9C7A" w14:textId="5CA5E427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Cijena ponude bez PDV-a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 xml:space="preserve"> </w:t>
            </w:r>
            <w:r w:rsidR="00966F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(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EUR</w:t>
            </w:r>
            <w:r w:rsidR="00966F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)</w:t>
            </w: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:</w:t>
            </w:r>
          </w:p>
        </w:tc>
        <w:tc>
          <w:tcPr>
            <w:tcW w:w="4910" w:type="dxa"/>
          </w:tcPr>
          <w:p w14:paraId="088D98C8" w14:textId="413DDFAF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28F37D41" w14:textId="77777777" w:rsidTr="00271A3C">
        <w:tc>
          <w:tcPr>
            <w:tcW w:w="4106" w:type="dxa"/>
          </w:tcPr>
          <w:p w14:paraId="46466747" w14:textId="4C7DC2D2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Iznos PDV-a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 xml:space="preserve"> (EUR)</w:t>
            </w: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:</w:t>
            </w:r>
          </w:p>
        </w:tc>
        <w:tc>
          <w:tcPr>
            <w:tcW w:w="4910" w:type="dxa"/>
          </w:tcPr>
          <w:p w14:paraId="5BB12FF9" w14:textId="681DCBB3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0C65F327" w14:textId="77777777" w:rsidTr="00271A3C">
        <w:tc>
          <w:tcPr>
            <w:tcW w:w="4106" w:type="dxa"/>
          </w:tcPr>
          <w:p w14:paraId="32BDC5BB" w14:textId="5A6045E2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Cijena ponude s PDV-om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 xml:space="preserve"> (EUR</w:t>
            </w:r>
            <w:r w:rsidR="00D31A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)</w:t>
            </w: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:</w:t>
            </w:r>
          </w:p>
        </w:tc>
        <w:tc>
          <w:tcPr>
            <w:tcW w:w="4910" w:type="dxa"/>
          </w:tcPr>
          <w:p w14:paraId="302E3944" w14:textId="05FEFCEA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F0FAB6" w14:textId="37A1C384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ACF473B" w14:textId="16C8F8D2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D8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  <w:t>Rok valjanosti ponude je 30 (trideset) dana od dana otvaranja ponude.</w:t>
      </w:r>
    </w:p>
    <w:p w14:paraId="7BF71928" w14:textId="25AE9FDF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9BCB102" w14:textId="5BA3EFA7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1D98981" w14:textId="5492EF62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13D6DF9" w14:textId="21B12927" w:rsidR="00F5269D" w:rsidRDefault="0002D83B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color w:val="000000" w:themeColor="text1"/>
          <w:lang w:val="hr-HR"/>
        </w:rPr>
        <w:t>__________________________________________________</w:t>
      </w:r>
    </w:p>
    <w:p w14:paraId="2C72CA92" w14:textId="18074D10" w:rsidR="00F50F89" w:rsidRPr="00040DC7" w:rsidRDefault="0002D83B" w:rsidP="00040D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hr-HR"/>
        </w:rPr>
      </w:pPr>
      <w:r w:rsidRPr="0002D83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hr-HR"/>
        </w:rPr>
        <w:t>(Potpis ovlaštene osobe i pečat)</w:t>
      </w:r>
    </w:p>
    <w:sectPr w:rsidR="00F50F89" w:rsidRPr="00040DC7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7580" w14:textId="77777777" w:rsidR="003F27D7" w:rsidRDefault="003F27D7">
      <w:pPr>
        <w:spacing w:after="0" w:line="240" w:lineRule="auto"/>
      </w:pPr>
      <w:r>
        <w:separator/>
      </w:r>
    </w:p>
  </w:endnote>
  <w:endnote w:type="continuationSeparator" w:id="0">
    <w:p w14:paraId="1D17B1F4" w14:textId="77777777" w:rsidR="003F27D7" w:rsidRDefault="003F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43A1B129" w14:textId="77777777" w:rsidTr="0002D83B">
      <w:tc>
        <w:tcPr>
          <w:tcW w:w="3005" w:type="dxa"/>
        </w:tcPr>
        <w:p w14:paraId="27039DDA" w14:textId="1978E0FC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1E42037B" w14:textId="57BD3DE7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5E46EE39" w14:textId="279888DA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0F6DFBCF" w14:textId="6F0EBA5F" w:rsidR="0002D83B" w:rsidRDefault="0002D83B" w:rsidP="0002D8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2001" w14:textId="77777777" w:rsidR="003F27D7" w:rsidRDefault="003F27D7">
      <w:pPr>
        <w:spacing w:after="0" w:line="240" w:lineRule="auto"/>
      </w:pPr>
      <w:r>
        <w:separator/>
      </w:r>
    </w:p>
  </w:footnote>
  <w:footnote w:type="continuationSeparator" w:id="0">
    <w:p w14:paraId="4688940B" w14:textId="77777777" w:rsidR="003F27D7" w:rsidRDefault="003F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1710F6F6" w14:textId="77777777" w:rsidTr="0002D83B">
      <w:tc>
        <w:tcPr>
          <w:tcW w:w="3005" w:type="dxa"/>
        </w:tcPr>
        <w:p w14:paraId="309982B4" w14:textId="08B6875F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20A467C1" w14:textId="3AA8D6A5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0627D830" w14:textId="50F267FC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42F2795E" w14:textId="5FBDD441" w:rsidR="0002D83B" w:rsidRDefault="0002D83B" w:rsidP="0002D8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B2B4FC"/>
    <w:rsid w:val="0002D83B"/>
    <w:rsid w:val="00040DC7"/>
    <w:rsid w:val="000833C2"/>
    <w:rsid w:val="000E161F"/>
    <w:rsid w:val="0013302F"/>
    <w:rsid w:val="00136CF7"/>
    <w:rsid w:val="00163190"/>
    <w:rsid w:val="002041E2"/>
    <w:rsid w:val="00271A3C"/>
    <w:rsid w:val="00285235"/>
    <w:rsid w:val="002C1932"/>
    <w:rsid w:val="002E5B4A"/>
    <w:rsid w:val="00305F4B"/>
    <w:rsid w:val="0036754F"/>
    <w:rsid w:val="003F27D7"/>
    <w:rsid w:val="00402441"/>
    <w:rsid w:val="004137E0"/>
    <w:rsid w:val="00476F14"/>
    <w:rsid w:val="004C4CE4"/>
    <w:rsid w:val="004C7C9C"/>
    <w:rsid w:val="005D506A"/>
    <w:rsid w:val="00623333"/>
    <w:rsid w:val="00656548"/>
    <w:rsid w:val="00684089"/>
    <w:rsid w:val="00687A31"/>
    <w:rsid w:val="006F438C"/>
    <w:rsid w:val="00704BC4"/>
    <w:rsid w:val="007103FE"/>
    <w:rsid w:val="00732922"/>
    <w:rsid w:val="008075FA"/>
    <w:rsid w:val="0082369B"/>
    <w:rsid w:val="008716F9"/>
    <w:rsid w:val="00897DD1"/>
    <w:rsid w:val="008E12CC"/>
    <w:rsid w:val="009157EC"/>
    <w:rsid w:val="00966F98"/>
    <w:rsid w:val="00994A01"/>
    <w:rsid w:val="009D0C0F"/>
    <w:rsid w:val="00AB5A85"/>
    <w:rsid w:val="00AC012B"/>
    <w:rsid w:val="00B44EE8"/>
    <w:rsid w:val="00B93A01"/>
    <w:rsid w:val="00C3150E"/>
    <w:rsid w:val="00C341E2"/>
    <w:rsid w:val="00D15D1C"/>
    <w:rsid w:val="00D31A6A"/>
    <w:rsid w:val="00E012FA"/>
    <w:rsid w:val="00E86633"/>
    <w:rsid w:val="00EB2678"/>
    <w:rsid w:val="00EC1C80"/>
    <w:rsid w:val="00F333E5"/>
    <w:rsid w:val="00F50F89"/>
    <w:rsid w:val="00F5269D"/>
    <w:rsid w:val="00F810A4"/>
    <w:rsid w:val="00F8587D"/>
    <w:rsid w:val="00F90AD7"/>
    <w:rsid w:val="00F93D02"/>
    <w:rsid w:val="25B2B4FC"/>
    <w:rsid w:val="3AF64FC8"/>
    <w:rsid w:val="3C0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4FC8"/>
  <w15:chartTrackingRefBased/>
  <w15:docId w15:val="{1470461E-7BCE-4600-8D62-467D6992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9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Marićak</dc:creator>
  <cp:keywords/>
  <dc:description/>
  <cp:lastModifiedBy>Zrinka Vučinić</cp:lastModifiedBy>
  <cp:revision>2</cp:revision>
  <cp:lastPrinted>2023-03-24T08:44:00Z</cp:lastPrinted>
  <dcterms:created xsi:type="dcterms:W3CDTF">2023-03-24T08:44:00Z</dcterms:created>
  <dcterms:modified xsi:type="dcterms:W3CDTF">2023-03-24T08:44:00Z</dcterms:modified>
</cp:coreProperties>
</file>